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73696" w:rsidRDefault="00B56BB5" w:rsidP="001459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（様式第2号）</w:t>
      </w:r>
    </w:p>
    <w:p w:rsidR="00073696" w:rsidRPr="00EA22F2" w:rsidRDefault="00073696" w:rsidP="00145934">
      <w:pPr>
        <w:rPr>
          <w:rFonts w:ascii="ＭＳ ゴシック" w:eastAsia="ＭＳ ゴシック" w:hAnsi="ＭＳ ゴシック"/>
        </w:rPr>
      </w:pPr>
    </w:p>
    <w:p w:rsidR="00073696" w:rsidRPr="00B32100" w:rsidRDefault="00DB083A" w:rsidP="00DB083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令和８年度長井市幼児給食献立作成等業務</w:t>
      </w:r>
      <w:r w:rsidR="00073696" w:rsidRPr="00B32100">
        <w:rPr>
          <w:rFonts w:ascii="ＭＳ ゴシック" w:eastAsia="ＭＳ ゴシック" w:hAnsi="ＭＳ ゴシック" w:hint="eastAsia"/>
          <w:sz w:val="24"/>
        </w:rPr>
        <w:t>提案書</w:t>
      </w:r>
    </w:p>
    <w:p w:rsidR="00073696" w:rsidRDefault="00073696" w:rsidP="00503175">
      <w:pPr>
        <w:rPr>
          <w:rFonts w:ascii="ＭＳ ゴシック" w:eastAsia="ＭＳ ゴシック" w:hAnsi="ＭＳ ゴシック"/>
        </w:rPr>
      </w:pPr>
    </w:p>
    <w:p w:rsidR="00073696" w:rsidRPr="00503175" w:rsidRDefault="00073696" w:rsidP="00503175">
      <w:pPr>
        <w:rPr>
          <w:rFonts w:ascii="ＭＳ ゴシック" w:eastAsia="ＭＳ ゴシック" w:hAnsi="ＭＳ ゴシック"/>
        </w:rPr>
      </w:pPr>
    </w:p>
    <w:tbl>
      <w:tblPr>
        <w:tblW w:w="452.8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110"/>
        <w:gridCol w:w="6947"/>
      </w:tblGrid>
      <w:tr w:rsidR="00073696" w:rsidRPr="00EA22F2" w:rsidTr="00860F6E">
        <w:trPr>
          <w:cantSplit/>
          <w:trHeight w:val="335"/>
        </w:trPr>
        <w:tc>
          <w:tcPr>
            <w:tcW w:w="452.85pt" w:type="dxa"/>
            <w:gridSpan w:val="2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</w:t>
            </w:r>
          </w:p>
        </w:tc>
      </w:tr>
      <w:tr w:rsidR="00073696" w:rsidRPr="00EA22F2" w:rsidTr="00860F6E">
        <w:trPr>
          <w:cantSplit/>
          <w:trHeight w:val="1041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社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EA22F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6BB5" w:rsidRPr="00EA22F2" w:rsidTr="00F85335">
        <w:trPr>
          <w:cantSplit/>
          <w:trHeight w:val="1134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B56BB5" w:rsidRPr="00EA22F2" w:rsidRDefault="00B56BB5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B56BB5" w:rsidRPr="00EA22F2" w:rsidRDefault="00B56BB5" w:rsidP="00EA22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C9598C">
        <w:trPr>
          <w:cantSplit/>
          <w:trHeight w:val="1134"/>
        </w:trPr>
        <w:tc>
          <w:tcPr>
            <w:tcW w:w="105.50pt" w:type="dxa"/>
            <w:tcBorders>
              <w:start w:val="single" w:sz="12" w:space="0" w:color="auto"/>
              <w:bottom w:val="double" w:sz="4" w:space="0" w:color="auto"/>
            </w:tcBorders>
            <w:vAlign w:val="center"/>
          </w:tcPr>
          <w:p w:rsidR="00073696" w:rsidRPr="00EA22F2" w:rsidRDefault="00E05F3A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347.35pt" w:type="dxa"/>
            <w:tcBorders>
              <w:bottom w:val="double" w:sz="4" w:space="0" w:color="auto"/>
              <w:end w:val="single" w:sz="12" w:space="0" w:color="auto"/>
            </w:tcBorders>
          </w:tcPr>
          <w:p w:rsidR="00073696" w:rsidRPr="00EA22F2" w:rsidRDefault="00C9598C" w:rsidP="00C959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073696" w:rsidRPr="00EA22F2" w:rsidTr="00860F6E">
        <w:trPr>
          <w:cantSplit/>
          <w:trHeight w:val="234"/>
        </w:trPr>
        <w:tc>
          <w:tcPr>
            <w:tcW w:w="452.85pt" w:type="dxa"/>
            <w:gridSpan w:val="2"/>
            <w:tcBorders>
              <w:top w:val="double" w:sz="4" w:space="0" w:color="auto"/>
              <w:start w:val="single" w:sz="12" w:space="0" w:color="auto"/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Default="00073696" w:rsidP="00B32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073696" w:rsidRPr="00EA22F2" w:rsidRDefault="00073696" w:rsidP="00B32100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A22F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所属（部署名）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役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A22F2">
              <w:rPr>
                <w:rFonts w:ascii="ＭＳ ゴシック" w:eastAsia="ＭＳ ゴシック" w:hAnsi="ＭＳ ゴシック" w:hint="eastAsia"/>
              </w:rPr>
              <w:t xml:space="preserve">　職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〒</w:t>
            </w:r>
          </w:p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（代表・直通）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860F6E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347.35pt" w:type="dxa"/>
            <w:tcBorders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7B3F41">
        <w:trPr>
          <w:cantSplit/>
          <w:trHeight w:val="860"/>
        </w:trPr>
        <w:tc>
          <w:tcPr>
            <w:tcW w:w="105.50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:rsidR="00073696" w:rsidRPr="00EA22F2" w:rsidRDefault="00073696" w:rsidP="00EA22F2">
            <w:pPr>
              <w:jc w:val="center"/>
              <w:rPr>
                <w:rFonts w:ascii="ＭＳ ゴシック" w:eastAsia="ＭＳ ゴシック" w:hAnsi="ＭＳ ゴシック"/>
              </w:rPr>
            </w:pPr>
            <w:r w:rsidRPr="00EA22F2"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  <w:tc>
          <w:tcPr>
            <w:tcW w:w="347.35pt" w:type="dxa"/>
            <w:tcBorders>
              <w:bottom w:val="single" w:sz="12" w:space="0" w:color="auto"/>
              <w:end w:val="single" w:sz="12" w:space="0" w:color="auto"/>
            </w:tcBorders>
            <w:vAlign w:val="center"/>
          </w:tcPr>
          <w:p w:rsidR="00073696" w:rsidRPr="00EA22F2" w:rsidRDefault="00073696" w:rsidP="00EA22F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B083A" w:rsidRDefault="00DB083A">
      <w:pPr>
        <w:rPr>
          <w:rFonts w:ascii="ＭＳ ゴシック" w:eastAsia="ＭＳ ゴシック" w:hAnsi="ＭＳ ゴシック"/>
        </w:rPr>
      </w:pPr>
    </w:p>
    <w:p w:rsidR="00DB083A" w:rsidRDefault="00DB083A">
      <w:pPr>
        <w:widowControl/>
        <w:jc w:val="star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452.85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074"/>
        <w:gridCol w:w="364"/>
        <w:gridCol w:w="282"/>
        <w:gridCol w:w="976"/>
        <w:gridCol w:w="867"/>
        <w:gridCol w:w="1984"/>
        <w:gridCol w:w="748"/>
        <w:gridCol w:w="888"/>
        <w:gridCol w:w="195"/>
        <w:gridCol w:w="1679"/>
      </w:tblGrid>
      <w:tr w:rsidR="00073696" w:rsidRPr="00EA22F2" w:rsidTr="0009783E">
        <w:trPr>
          <w:trHeight w:val="825"/>
        </w:trPr>
        <w:tc>
          <w:tcPr>
            <w:tcW w:w="452.85pt" w:type="dxa"/>
            <w:gridSpan w:val="10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:rsidR="00073696" w:rsidRPr="0009783E" w:rsidRDefault="00AC3DB0" w:rsidP="0096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１．</w:t>
            </w:r>
            <w:r w:rsidR="00DB083A">
              <w:rPr>
                <w:rFonts w:ascii="ＭＳ ゴシック" w:eastAsia="ＭＳ ゴシック" w:hAnsi="ＭＳ ゴシック" w:hint="eastAsia"/>
              </w:rPr>
              <w:t>長井市幼児給食献立作成等業務</w:t>
            </w:r>
            <w:r w:rsidR="00383C99">
              <w:rPr>
                <w:rFonts w:ascii="ＭＳ ゴシック" w:eastAsia="ＭＳ ゴシック" w:hAnsi="ＭＳ ゴシック" w:hint="eastAsia"/>
              </w:rPr>
              <w:t>の</w:t>
            </w:r>
            <w:r w:rsidR="00B56BB5">
              <w:rPr>
                <w:rFonts w:ascii="ＭＳ ゴシック" w:eastAsia="ＭＳ ゴシック" w:hAnsi="ＭＳ ゴシック" w:hint="eastAsia"/>
              </w:rPr>
              <w:t>実施内容</w:t>
            </w:r>
            <w:r w:rsidR="00073696">
              <w:rPr>
                <w:rFonts w:ascii="ＭＳ ゴシック" w:eastAsia="ＭＳ ゴシック" w:hAnsi="ＭＳ ゴシック" w:hint="eastAsia"/>
              </w:rPr>
              <w:t>等について</w:t>
            </w:r>
          </w:p>
          <w:p w:rsidR="00073696" w:rsidRPr="0009783E" w:rsidRDefault="00073696" w:rsidP="00383C99">
            <w:pPr>
              <w:ind w:firstLineChars="100" w:firstLine="10.50pt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本業務の内容、作業計画（スケジュール）について</w:t>
            </w:r>
            <w:r w:rsidR="008A321E">
              <w:rPr>
                <w:rFonts w:ascii="ＭＳ ゴシック" w:eastAsia="ＭＳ ゴシック" w:hAnsi="ＭＳ ゴシック" w:hint="eastAsia"/>
              </w:rPr>
              <w:t>提案してくだ</w:t>
            </w:r>
            <w:r w:rsidRPr="0009783E">
              <w:rPr>
                <w:rFonts w:ascii="ＭＳ ゴシック" w:eastAsia="ＭＳ ゴシック" w:hAnsi="ＭＳ ゴシック" w:hint="eastAsia"/>
              </w:rPr>
              <w:t>さい。</w:t>
            </w:r>
          </w:p>
        </w:tc>
      </w:tr>
      <w:tr w:rsidR="00073696" w:rsidRPr="00EA22F2" w:rsidTr="00B2185C">
        <w:trPr>
          <w:trHeight w:val="12943"/>
        </w:trPr>
        <w:tc>
          <w:tcPr>
            <w:tcW w:w="452.85pt" w:type="dxa"/>
            <w:gridSpan w:val="10"/>
            <w:tcBorders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:rsidR="00073696" w:rsidRPr="0009783E" w:rsidRDefault="00073696" w:rsidP="00B32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09783E">
        <w:trPr>
          <w:trHeight w:val="1361"/>
        </w:trPr>
        <w:tc>
          <w:tcPr>
            <w:tcW w:w="452.85pt" w:type="dxa"/>
            <w:gridSpan w:val="10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:rsidR="00073696" w:rsidRPr="0009783E" w:rsidRDefault="00383C99" w:rsidP="00EA22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２</w:t>
            </w:r>
            <w:r w:rsidR="00073696" w:rsidRPr="00236BF2">
              <w:rPr>
                <w:rFonts w:ascii="ＭＳ ゴシック" w:eastAsia="ＭＳ ゴシック" w:hAnsi="ＭＳ ゴシック" w:hint="eastAsia"/>
              </w:rPr>
              <w:t>．組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織・業務従事者の経験・能力</w:t>
            </w:r>
          </w:p>
          <w:p w:rsidR="00073696" w:rsidRPr="0009783E" w:rsidRDefault="00A96762" w:rsidP="00EA22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組織の</w:t>
            </w:r>
            <w:r w:rsidR="00073696">
              <w:rPr>
                <w:rFonts w:ascii="ＭＳ ゴシック" w:eastAsia="ＭＳ ゴシック" w:hAnsi="ＭＳ ゴシック" w:hint="eastAsia"/>
              </w:rPr>
              <w:t>業務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の経験について</w:t>
            </w:r>
          </w:p>
          <w:p w:rsidR="00073696" w:rsidRDefault="00073696" w:rsidP="0031348C">
            <w:pPr>
              <w:ind w:startChars="100" w:start="10.50pt" w:firstLineChars="100" w:firstLine="10.50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過去に</w:t>
            </w:r>
            <w:r w:rsidR="00DB083A">
              <w:rPr>
                <w:rFonts w:ascii="ＭＳ ゴシック" w:eastAsia="ＭＳ ゴシック" w:hAnsi="ＭＳ ゴシック" w:hint="eastAsia"/>
              </w:rPr>
              <w:t>請け負った</w:t>
            </w:r>
            <w:r w:rsidRPr="0009783E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8A321E">
              <w:rPr>
                <w:rFonts w:ascii="ＭＳ ゴシック" w:eastAsia="ＭＳ ゴシック" w:hAnsi="ＭＳ ゴシック" w:hint="eastAsia"/>
              </w:rPr>
              <w:t>実績を記入してください。また、記入した実績について、概要を記入してくだ</w:t>
            </w:r>
            <w:r w:rsidRPr="0009783E">
              <w:rPr>
                <w:rFonts w:ascii="ＭＳ ゴシック" w:eastAsia="ＭＳ ゴシック" w:hAnsi="ＭＳ ゴシック" w:hint="eastAsia"/>
              </w:rPr>
              <w:t>さい（概要は別紙でも可）。</w:t>
            </w:r>
          </w:p>
          <w:p w:rsidR="008A321E" w:rsidRPr="008A321E" w:rsidRDefault="008A321E" w:rsidP="008A321E">
            <w:pPr>
              <w:ind w:firstLineChars="100" w:firstLine="10.50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※必要に応じて行を追加の上</w:t>
            </w:r>
            <w:r w:rsidR="004D201E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073696" w:rsidRPr="00EA22F2" w:rsidTr="00DB083A">
        <w:trPr>
          <w:trHeight w:val="335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783E">
              <w:rPr>
                <w:rFonts w:ascii="ＭＳ ゴシック" w:eastAsia="ＭＳ ゴシック" w:hAnsi="ＭＳ ゴシック" w:hint="eastAsia"/>
                <w:szCs w:val="21"/>
              </w:rPr>
              <w:t>契約年月</w:t>
            </w:r>
          </w:p>
        </w:tc>
        <w:tc>
          <w:tcPr>
            <w:tcW w:w="223.65pt" w:type="dxa"/>
            <w:gridSpan w:val="5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81.80pt" w:type="dxa"/>
            <w:gridSpan w:val="2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発注者名</w:t>
            </w: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概要</w:t>
            </w:r>
          </w:p>
        </w:tc>
      </w:tr>
      <w:tr w:rsidR="00073696" w:rsidRPr="00EA22F2" w:rsidTr="00DB083A">
        <w:trPr>
          <w:trHeight w:val="335"/>
        </w:trPr>
        <w:tc>
          <w:tcPr>
            <w:tcW w:w="53.70pt" w:type="dxa"/>
            <w:tcBorders>
              <w:start w:val="single" w:sz="12" w:space="0" w:color="auto"/>
            </w:tcBorders>
            <w:shd w:val="clear" w:color="auto" w:fill="C0C0C0"/>
          </w:tcPr>
          <w:p w:rsidR="00DB083A" w:rsidRDefault="00073696" w:rsidP="00DB083A">
            <w:pPr>
              <w:rPr>
                <w:rFonts w:ascii="ＭＳ ゴシック" w:eastAsia="ＭＳ ゴシック" w:hAnsi="ＭＳ ゴシック"/>
                <w:szCs w:val="21"/>
              </w:rPr>
            </w:pPr>
            <w:r w:rsidRPr="0009783E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9783E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  <w:r w:rsidRPr="0009783E">
              <w:rPr>
                <w:rFonts w:ascii="ＭＳ ゴシック" w:eastAsia="ＭＳ ゴシック" w:hAnsi="ＭＳ ゴシック"/>
                <w:szCs w:val="21"/>
              </w:rPr>
              <w:t>)</w:t>
            </w:r>
          </w:p>
          <w:p w:rsidR="00073696" w:rsidRPr="0009783E" w:rsidRDefault="00DB083A" w:rsidP="00DB083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R3</w:t>
            </w:r>
            <w:r w:rsidR="00073696" w:rsidRPr="0009783E">
              <w:rPr>
                <w:rFonts w:ascii="ＭＳ ゴシック" w:eastAsia="ＭＳ ゴシック" w:hAnsi="ＭＳ ゴシック"/>
                <w:szCs w:val="21"/>
              </w:rPr>
              <w:t>.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23.65pt" w:type="dxa"/>
            <w:gridSpan w:val="5"/>
            <w:shd w:val="clear" w:color="auto" w:fill="C0C0C0"/>
          </w:tcPr>
          <w:p w:rsidR="00073696" w:rsidRPr="0009783E" w:rsidRDefault="00DB083A" w:rsidP="00CB3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○○保育園献立等作成業務</w:t>
            </w:r>
          </w:p>
        </w:tc>
        <w:tc>
          <w:tcPr>
            <w:tcW w:w="81.80pt" w:type="dxa"/>
            <w:gridSpan w:val="2"/>
            <w:shd w:val="clear" w:color="auto" w:fill="C0C0C0"/>
          </w:tcPr>
          <w:p w:rsidR="00073696" w:rsidRPr="0009783E" w:rsidRDefault="00DB083A" w:rsidP="00A967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社会福祉法人○○会</w:t>
            </w: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別紙参照</w:t>
            </w:r>
          </w:p>
        </w:tc>
      </w:tr>
      <w:tr w:rsidR="00073696" w:rsidRPr="00EA22F2" w:rsidTr="00DB083A">
        <w:trPr>
          <w:trHeight w:val="385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.65pt" w:type="dxa"/>
            <w:gridSpan w:val="5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.80pt" w:type="dxa"/>
            <w:gridSpan w:val="2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85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.65pt" w:type="dxa"/>
            <w:gridSpan w:val="5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.80pt" w:type="dxa"/>
            <w:gridSpan w:val="2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35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.65pt" w:type="dxa"/>
            <w:gridSpan w:val="5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.80pt" w:type="dxa"/>
            <w:gridSpan w:val="2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51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.65pt" w:type="dxa"/>
            <w:gridSpan w:val="5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.80pt" w:type="dxa"/>
            <w:gridSpan w:val="2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85"/>
        </w:trPr>
        <w:tc>
          <w:tcPr>
            <w:tcW w:w="53.70pt" w:type="dxa"/>
            <w:tcBorders>
              <w:start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.65pt" w:type="dxa"/>
            <w:gridSpan w:val="5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.80pt" w:type="dxa"/>
            <w:gridSpan w:val="2"/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.70pt" w:type="dxa"/>
            <w:gridSpan w:val="2"/>
            <w:tcBorders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F30B35">
        <w:trPr>
          <w:trHeight w:val="9273"/>
        </w:trPr>
        <w:tc>
          <w:tcPr>
            <w:tcW w:w="452.85pt" w:type="dxa"/>
            <w:gridSpan w:val="10"/>
            <w:tcBorders>
              <w:start w:val="single" w:sz="12" w:space="0" w:color="auto"/>
              <w:end w:val="single" w:sz="12" w:space="0" w:color="auto"/>
            </w:tcBorders>
          </w:tcPr>
          <w:p w:rsidR="00073696" w:rsidRPr="0009783E" w:rsidRDefault="00073696" w:rsidP="00C1239B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その他（知識・経験等アピールすることがあれば記入してください）</w:t>
            </w:r>
          </w:p>
        </w:tc>
      </w:tr>
      <w:tr w:rsidR="00073696" w:rsidRPr="00EA22F2" w:rsidTr="0009783E">
        <w:trPr>
          <w:trHeight w:val="770"/>
        </w:trPr>
        <w:tc>
          <w:tcPr>
            <w:tcW w:w="452.85pt" w:type="dxa"/>
            <w:gridSpan w:val="10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:rsidR="00073696" w:rsidRPr="0009783E" w:rsidRDefault="003247E7" w:rsidP="007570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②</w:t>
            </w:r>
            <w:r w:rsidR="00A96762">
              <w:rPr>
                <w:rFonts w:ascii="ＭＳ ゴシック" w:eastAsia="ＭＳ ゴシック" w:hAnsi="ＭＳ ゴシック" w:hint="eastAsia"/>
              </w:rPr>
              <w:t xml:space="preserve">　業務従事者の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実施能力について</w:t>
            </w:r>
          </w:p>
          <w:p w:rsidR="00073696" w:rsidRPr="00FD76A5" w:rsidRDefault="003247E7" w:rsidP="004D201E">
            <w:pPr>
              <w:ind w:startChars="120" w:start="12.60pt" w:firstLineChars="80" w:firstLine="8.40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本業務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に配置予定の業務管理者及び担当者について、役割・氏名を記入して</w:t>
            </w:r>
            <w:r w:rsidR="008A321E">
              <w:rPr>
                <w:rFonts w:ascii="ＭＳ ゴシック" w:eastAsia="ＭＳ ゴシック" w:hAnsi="ＭＳ ゴシック" w:hint="eastAsia"/>
              </w:rPr>
              <w:t>くだ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さい。また、</w:t>
            </w:r>
            <w:r w:rsidR="00383C99">
              <w:rPr>
                <w:rFonts w:ascii="ＭＳ ゴシック" w:eastAsia="ＭＳ ゴシック" w:hAnsi="ＭＳ ゴシック" w:hint="eastAsia"/>
              </w:rPr>
              <w:t>類似</w:t>
            </w:r>
            <w:r w:rsidR="004D201E">
              <w:rPr>
                <w:rFonts w:ascii="ＭＳ ゴシック" w:eastAsia="ＭＳ ゴシック" w:hAnsi="ＭＳ ゴシック" w:hint="eastAsia"/>
              </w:rPr>
              <w:t>の業務実績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を記入して</w:t>
            </w:r>
            <w:r w:rsidR="008A321E">
              <w:rPr>
                <w:rFonts w:ascii="ＭＳ ゴシック" w:eastAsia="ＭＳ ゴシック" w:hAnsi="ＭＳ ゴシック" w:hint="eastAsia"/>
              </w:rPr>
              <w:t>くだ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さい（概要は別紙でも可）。</w:t>
            </w:r>
          </w:p>
        </w:tc>
      </w:tr>
      <w:tr w:rsidR="00073696" w:rsidRPr="00EA22F2" w:rsidTr="00BF4DC2">
        <w:trPr>
          <w:trHeight w:val="318"/>
        </w:trPr>
        <w:tc>
          <w:tcPr>
            <w:tcW w:w="71.90pt" w:type="dxa"/>
            <w:gridSpan w:val="2"/>
            <w:vMerge w:val="restart"/>
            <w:tcBorders>
              <w:start w:val="single" w:sz="12" w:space="0" w:color="auto"/>
            </w:tcBorders>
            <w:vAlign w:val="center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62.90pt" w:type="dxa"/>
            <w:gridSpan w:val="2"/>
            <w:vMerge w:val="restart"/>
            <w:vAlign w:val="center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8.05pt" w:type="dxa"/>
            <w:gridSpan w:val="6"/>
            <w:tcBorders>
              <w:end w:val="single" w:sz="12" w:space="0" w:color="auto"/>
            </w:tcBorders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類似調査の業務実績</w:t>
            </w:r>
          </w:p>
        </w:tc>
      </w:tr>
      <w:tr w:rsidR="00073696" w:rsidRPr="00EA22F2" w:rsidTr="00DB083A">
        <w:trPr>
          <w:trHeight w:val="385"/>
        </w:trPr>
        <w:tc>
          <w:tcPr>
            <w:tcW w:w="71.90pt" w:type="dxa"/>
            <w:gridSpan w:val="2"/>
            <w:vMerge/>
            <w:tcBorders>
              <w:start w:val="single" w:sz="12" w:space="0" w:color="auto"/>
            </w:tcBorders>
            <w:vAlign w:val="center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  <w:vMerge/>
            <w:vAlign w:val="center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契約年月</w:t>
            </w:r>
          </w:p>
        </w:tc>
        <w:tc>
          <w:tcPr>
            <w:tcW w:w="136.60pt" w:type="dxa"/>
            <w:gridSpan w:val="2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調査業務名</w:t>
            </w:r>
          </w:p>
        </w:tc>
        <w:tc>
          <w:tcPr>
            <w:tcW w:w="54.15pt" w:type="dxa"/>
            <w:gridSpan w:val="2"/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発注者名</w:t>
            </w: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0978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概要</w:t>
            </w:r>
          </w:p>
        </w:tc>
      </w:tr>
      <w:tr w:rsidR="00073696" w:rsidRPr="00EA22F2" w:rsidTr="00DB083A">
        <w:trPr>
          <w:trHeight w:val="368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/>
              </w:rPr>
              <w:t>(</w:t>
            </w:r>
            <w:r w:rsidRPr="0009783E">
              <w:rPr>
                <w:rFonts w:ascii="ＭＳ ゴシック" w:eastAsia="ＭＳ ゴシック" w:hAnsi="ＭＳ ゴシック" w:hint="eastAsia"/>
              </w:rPr>
              <w:t>例</w:t>
            </w:r>
            <w:r w:rsidRPr="0009783E">
              <w:rPr>
                <w:rFonts w:ascii="ＭＳ ゴシック" w:eastAsia="ＭＳ ゴシック" w:hAnsi="ＭＳ ゴシック"/>
              </w:rPr>
              <w:t>)</w:t>
            </w:r>
          </w:p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業務管理者</w:t>
            </w:r>
          </w:p>
        </w:tc>
        <w:tc>
          <w:tcPr>
            <w:tcW w:w="62.90pt" w:type="dxa"/>
            <w:gridSpan w:val="2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○○</w:t>
            </w:r>
            <w:r w:rsidRPr="0009783E">
              <w:rPr>
                <w:rFonts w:ascii="ＭＳ ゴシック" w:eastAsia="ＭＳ ゴシック" w:hAnsi="ＭＳ ゴシック"/>
              </w:rPr>
              <w:t xml:space="preserve"> </w:t>
            </w:r>
            <w:r w:rsidRPr="0009783E">
              <w:rPr>
                <w:rFonts w:ascii="ＭＳ ゴシック" w:eastAsia="ＭＳ ゴシック" w:hAnsi="ＭＳ ゴシック" w:hint="eastAsia"/>
              </w:rPr>
              <w:t>○○</w:t>
            </w:r>
          </w:p>
        </w:tc>
        <w:tc>
          <w:tcPr>
            <w:tcW w:w="43.35pt" w:type="dxa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6.60pt" w:type="dxa"/>
            <w:gridSpan w:val="2"/>
            <w:shd w:val="clear" w:color="auto" w:fill="C0C0C0"/>
          </w:tcPr>
          <w:p w:rsidR="00073696" w:rsidRPr="0009783E" w:rsidRDefault="00073696" w:rsidP="0009783E">
            <w:pPr>
              <w:widowControl/>
              <w:jc w:val="start"/>
              <w:rPr>
                <w:rFonts w:ascii="ＭＳ ゴシック" w:eastAsia="ＭＳ ゴシック" w:hAnsi="ＭＳ ゴシック"/>
              </w:rPr>
            </w:pPr>
          </w:p>
          <w:p w:rsidR="00073696" w:rsidRPr="0009783E" w:rsidRDefault="00DB083A" w:rsidP="00A967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○○○○調理場運営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業務</w:t>
            </w:r>
          </w:p>
        </w:tc>
        <w:tc>
          <w:tcPr>
            <w:tcW w:w="54.15pt" w:type="dxa"/>
            <w:gridSpan w:val="2"/>
            <w:shd w:val="clear" w:color="auto" w:fill="C0C0C0"/>
          </w:tcPr>
          <w:p w:rsidR="00073696" w:rsidRPr="0009783E" w:rsidRDefault="00073696" w:rsidP="0009783E">
            <w:pPr>
              <w:widowControl/>
              <w:jc w:val="start"/>
              <w:rPr>
                <w:rFonts w:ascii="ＭＳ ゴシック" w:eastAsia="ＭＳ ゴシック" w:hAnsi="ＭＳ ゴシック"/>
              </w:rPr>
            </w:pPr>
          </w:p>
          <w:p w:rsidR="00073696" w:rsidRPr="0009783E" w:rsidRDefault="00073696" w:rsidP="00D451F7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○○</w:t>
            </w:r>
            <w:r w:rsidR="00A96762">
              <w:rPr>
                <w:rFonts w:ascii="ＭＳ ゴシック" w:eastAsia="ＭＳ ゴシック" w:hAnsi="ＭＳ ゴシック" w:hint="eastAsia"/>
              </w:rPr>
              <w:t>市</w:t>
            </w:r>
          </w:p>
        </w:tc>
        <w:tc>
          <w:tcPr>
            <w:tcW w:w="83.95pt" w:type="dxa"/>
            <w:tcBorders>
              <w:end w:val="single" w:sz="12" w:space="0" w:color="auto"/>
            </w:tcBorders>
            <w:shd w:val="clear" w:color="auto" w:fill="C0C0C0"/>
          </w:tcPr>
          <w:p w:rsidR="00073696" w:rsidRPr="0009783E" w:rsidRDefault="00073696" w:rsidP="0009783E">
            <w:pPr>
              <w:widowControl/>
              <w:jc w:val="start"/>
              <w:rPr>
                <w:rFonts w:ascii="ＭＳ ゴシック" w:eastAsia="ＭＳ ゴシック" w:hAnsi="ＭＳ ゴシック"/>
              </w:rPr>
            </w:pPr>
          </w:p>
          <w:p w:rsidR="00073696" w:rsidRPr="0009783E" w:rsidRDefault="00073696" w:rsidP="00D451F7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別紙参照</w:t>
            </w:r>
          </w:p>
        </w:tc>
      </w:tr>
      <w:tr w:rsidR="00073696" w:rsidRPr="00EA22F2" w:rsidTr="00DB083A">
        <w:trPr>
          <w:trHeight w:val="369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△△主担当</w:t>
            </w:r>
          </w:p>
        </w:tc>
        <w:tc>
          <w:tcPr>
            <w:tcW w:w="62.90pt" w:type="dxa"/>
            <w:gridSpan w:val="2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△△</w:t>
            </w:r>
            <w:r w:rsidRPr="0009783E">
              <w:rPr>
                <w:rFonts w:ascii="ＭＳ ゴシック" w:eastAsia="ＭＳ ゴシック" w:hAnsi="ＭＳ ゴシック"/>
              </w:rPr>
              <w:t xml:space="preserve"> </w:t>
            </w:r>
            <w:r w:rsidRPr="0009783E">
              <w:rPr>
                <w:rFonts w:ascii="ＭＳ ゴシック" w:eastAsia="ＭＳ ゴシック" w:hAnsi="ＭＳ ゴシック" w:hint="eastAsia"/>
              </w:rPr>
              <w:t>△△</w:t>
            </w:r>
          </w:p>
        </w:tc>
        <w:tc>
          <w:tcPr>
            <w:tcW w:w="43.35pt" w:type="dxa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/>
              </w:rPr>
              <w:t>H17.9</w:t>
            </w:r>
          </w:p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/>
              </w:rPr>
              <w:t>H18.7</w:t>
            </w:r>
          </w:p>
        </w:tc>
        <w:tc>
          <w:tcPr>
            <w:tcW w:w="136.60pt" w:type="dxa"/>
            <w:gridSpan w:val="2"/>
            <w:shd w:val="clear" w:color="auto" w:fill="C0C0C0"/>
          </w:tcPr>
          <w:p w:rsidR="00073696" w:rsidRPr="0009783E" w:rsidRDefault="00DB083A" w:rsidP="00CB3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○○○○調理場運営</w:t>
            </w:r>
            <w:r w:rsidR="00073696" w:rsidRPr="0009783E">
              <w:rPr>
                <w:rFonts w:ascii="ＭＳ ゴシック" w:eastAsia="ＭＳ ゴシック" w:hAnsi="ＭＳ ゴシック" w:hint="eastAsia"/>
              </w:rPr>
              <w:t>業務</w:t>
            </w:r>
          </w:p>
          <w:p w:rsidR="00073696" w:rsidRPr="0009783E" w:rsidRDefault="00073696" w:rsidP="00A96762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△△△△</w:t>
            </w:r>
            <w:r w:rsidR="00DB083A">
              <w:rPr>
                <w:rFonts w:ascii="ＭＳ ゴシック" w:eastAsia="ＭＳ ゴシック" w:hAnsi="ＭＳ ゴシック" w:hint="eastAsia"/>
              </w:rPr>
              <w:t>調理</w:t>
            </w:r>
            <w:r w:rsidR="00A96762">
              <w:rPr>
                <w:rFonts w:ascii="ＭＳ ゴシック" w:eastAsia="ＭＳ ゴシック" w:hAnsi="ＭＳ ゴシック" w:hint="eastAsia"/>
              </w:rPr>
              <w:t>業務</w:t>
            </w:r>
          </w:p>
        </w:tc>
        <w:tc>
          <w:tcPr>
            <w:tcW w:w="54.15pt" w:type="dxa"/>
            <w:gridSpan w:val="2"/>
            <w:shd w:val="clear" w:color="auto" w:fill="C0C0C0"/>
          </w:tcPr>
          <w:p w:rsidR="00073696" w:rsidRDefault="00DB083A" w:rsidP="00CB3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○○市</w:t>
            </w:r>
          </w:p>
          <w:p w:rsidR="00DB083A" w:rsidRPr="0009783E" w:rsidRDefault="00DB083A" w:rsidP="00CB3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○○町</w:t>
            </w:r>
          </w:p>
        </w:tc>
        <w:tc>
          <w:tcPr>
            <w:tcW w:w="83.95pt" w:type="dxa"/>
            <w:tcBorders>
              <w:end w:val="single" w:sz="12" w:space="0" w:color="auto"/>
            </w:tcBorders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bookmarkStart w:id="0" w:name="OLE_LINK1"/>
            <w:r w:rsidRPr="0009783E">
              <w:rPr>
                <w:rFonts w:ascii="ＭＳ ゴシック" w:eastAsia="ＭＳ ゴシック" w:hAnsi="ＭＳ ゴシック" w:hint="eastAsia"/>
              </w:rPr>
              <w:t>別紙参照</w:t>
            </w:r>
            <w:bookmarkEnd w:id="0"/>
          </w:p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別紙参照</w:t>
            </w:r>
          </w:p>
        </w:tc>
      </w:tr>
      <w:tr w:rsidR="00073696" w:rsidRPr="00EA22F2" w:rsidTr="00DB083A">
        <w:trPr>
          <w:trHeight w:val="335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  <w:shd w:val="clear" w:color="auto" w:fill="C0C0C0"/>
          </w:tcPr>
          <w:p w:rsidR="00073696" w:rsidRPr="0009783E" w:rsidRDefault="00DB083A" w:rsidP="00CB3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栄養士</w:t>
            </w:r>
          </w:p>
        </w:tc>
        <w:tc>
          <w:tcPr>
            <w:tcW w:w="62.90pt" w:type="dxa"/>
            <w:gridSpan w:val="2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□□</w:t>
            </w:r>
            <w:r w:rsidRPr="0009783E">
              <w:rPr>
                <w:rFonts w:ascii="ＭＳ ゴシック" w:eastAsia="ＭＳ ゴシック" w:hAnsi="ＭＳ ゴシック"/>
              </w:rPr>
              <w:t xml:space="preserve"> </w:t>
            </w:r>
            <w:r w:rsidRPr="0009783E">
              <w:rPr>
                <w:rFonts w:ascii="ＭＳ ゴシック" w:eastAsia="ＭＳ ゴシック" w:hAnsi="ＭＳ ゴシック" w:hint="eastAsia"/>
              </w:rPr>
              <w:t>□□</w:t>
            </w:r>
          </w:p>
        </w:tc>
        <w:tc>
          <w:tcPr>
            <w:tcW w:w="43.35pt" w:type="dxa"/>
            <w:shd w:val="clear" w:color="auto" w:fill="C0C0C0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  <w:r w:rsidRPr="0009783E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6.60pt" w:type="dxa"/>
            <w:gridSpan w:val="2"/>
            <w:shd w:val="clear" w:color="auto" w:fill="C0C0C0"/>
          </w:tcPr>
          <w:p w:rsidR="00073696" w:rsidRPr="0009783E" w:rsidRDefault="00073696" w:rsidP="00D451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  <w:shd w:val="clear" w:color="auto" w:fill="C0C0C0"/>
          </w:tcPr>
          <w:p w:rsidR="00073696" w:rsidRPr="0009783E" w:rsidRDefault="00073696" w:rsidP="00D451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  <w:shd w:val="clear" w:color="auto" w:fill="C0C0C0"/>
          </w:tcPr>
          <w:p w:rsidR="00073696" w:rsidRPr="0009783E" w:rsidRDefault="00073696" w:rsidP="00D451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402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35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18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18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284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DB083A">
        <w:trPr>
          <w:trHeight w:val="352"/>
        </w:trPr>
        <w:tc>
          <w:tcPr>
            <w:tcW w:w="71.90pt" w:type="dxa"/>
            <w:gridSpan w:val="2"/>
            <w:tcBorders>
              <w:start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.9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.35pt" w:type="dxa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.60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.15pt" w:type="dxa"/>
            <w:gridSpan w:val="2"/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.95pt" w:type="dxa"/>
            <w:tcBorders>
              <w:end w:val="single" w:sz="12" w:space="0" w:color="auto"/>
            </w:tcBorders>
          </w:tcPr>
          <w:p w:rsidR="00073696" w:rsidRPr="0009783E" w:rsidRDefault="00073696" w:rsidP="00CB3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3696" w:rsidRPr="00EA22F2" w:rsidTr="00643C1A">
        <w:trPr>
          <w:trHeight w:val="7826"/>
        </w:trPr>
        <w:tc>
          <w:tcPr>
            <w:tcW w:w="452.85pt" w:type="dxa"/>
            <w:gridSpan w:val="10"/>
            <w:tcBorders>
              <w:start w:val="single" w:sz="12" w:space="0" w:color="auto"/>
              <w:bottom w:val="single" w:sz="12" w:space="0" w:color="auto"/>
              <w:end w:val="single" w:sz="12" w:space="0" w:color="auto"/>
            </w:tcBorders>
          </w:tcPr>
          <w:p w:rsidR="00073696" w:rsidRPr="0009783E" w:rsidRDefault="008A321E" w:rsidP="00B51738">
            <w:pPr>
              <w:ind w:start="21pt" w:hangingChars="200" w:hanging="21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その他（上記の実績に補足すべき点等</w:t>
            </w:r>
            <w:r w:rsidR="004D201E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あれば</w:t>
            </w:r>
            <w:r w:rsidR="004D201E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記入</w:t>
            </w:r>
            <w:r w:rsidR="005C66D6">
              <w:rPr>
                <w:rFonts w:ascii="ＭＳ ゴシック" w:eastAsia="ＭＳ ゴシック" w:hAnsi="ＭＳ ゴシック" w:hint="eastAsia"/>
              </w:rPr>
              <w:t>して</w:t>
            </w:r>
            <w:r>
              <w:rPr>
                <w:rFonts w:ascii="ＭＳ ゴシック" w:eastAsia="ＭＳ ゴシック" w:hAnsi="ＭＳ ゴシック" w:hint="eastAsia"/>
              </w:rPr>
              <w:t>ください。）</w:t>
            </w:r>
          </w:p>
        </w:tc>
      </w:tr>
      <w:tr w:rsidR="003247E7" w:rsidRPr="00B91465" w:rsidTr="00497F52">
        <w:trPr>
          <w:trHeight w:val="770"/>
        </w:trPr>
        <w:tc>
          <w:tcPr>
            <w:tcW w:w="452.85pt" w:type="dxa"/>
            <w:gridSpan w:val="10"/>
            <w:tcBorders>
              <w:top w:val="single" w:sz="12" w:space="0" w:color="auto"/>
              <w:start w:val="single" w:sz="12" w:space="0" w:color="auto"/>
              <w:end w:val="single" w:sz="12" w:space="0" w:color="auto"/>
            </w:tcBorders>
          </w:tcPr>
          <w:p w:rsidR="003247E7" w:rsidRPr="0009783E" w:rsidRDefault="003247E7" w:rsidP="00497F5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３．</w:t>
            </w:r>
            <w:r w:rsidRPr="0009783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826CF">
              <w:rPr>
                <w:rFonts w:ascii="ＭＳ ゴシック" w:eastAsia="ＭＳ ゴシック" w:hAnsi="ＭＳ ゴシック" w:hint="eastAsia"/>
              </w:rPr>
              <w:t>業務実施費用</w:t>
            </w:r>
            <w:r w:rsidRPr="0009783E">
              <w:rPr>
                <w:rFonts w:ascii="ＭＳ ゴシック" w:eastAsia="ＭＳ ゴシック" w:hAnsi="ＭＳ ゴシック" w:hint="eastAsia"/>
              </w:rPr>
              <w:t>について</w:t>
            </w:r>
            <w:r w:rsidR="00B9146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3247E7" w:rsidRDefault="00B826CF" w:rsidP="003247E7">
            <w:pPr>
              <w:ind w:startChars="120" w:start="12.60pt" w:firstLineChars="80" w:firstLine="8.40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本業務実施に予定している費用</w:t>
            </w:r>
            <w:r w:rsidR="003247E7" w:rsidRPr="0009783E">
              <w:rPr>
                <w:rFonts w:ascii="ＭＳ ゴシック" w:eastAsia="ＭＳ ゴシック" w:hAnsi="ＭＳ ゴシック" w:hint="eastAsia"/>
              </w:rPr>
              <w:t>について、</w:t>
            </w:r>
            <w:r w:rsidR="003247E7">
              <w:rPr>
                <w:rFonts w:ascii="ＭＳ ゴシック" w:eastAsia="ＭＳ ゴシック" w:hAnsi="ＭＳ ゴシック" w:hint="eastAsia"/>
              </w:rPr>
              <w:t>額</w:t>
            </w:r>
            <w:r w:rsidR="003247E7" w:rsidRPr="0009783E">
              <w:rPr>
                <w:rFonts w:ascii="ＭＳ ゴシック" w:eastAsia="ＭＳ ゴシック" w:hAnsi="ＭＳ ゴシック" w:hint="eastAsia"/>
              </w:rPr>
              <w:t>を記入して</w:t>
            </w:r>
            <w:r w:rsidR="003247E7">
              <w:rPr>
                <w:rFonts w:ascii="ＭＳ ゴシック" w:eastAsia="ＭＳ ゴシック" w:hAnsi="ＭＳ ゴシック" w:hint="eastAsia"/>
              </w:rPr>
              <w:t>くだ</w:t>
            </w:r>
            <w:r w:rsidR="003247E7" w:rsidRPr="0009783E">
              <w:rPr>
                <w:rFonts w:ascii="ＭＳ ゴシック" w:eastAsia="ＭＳ ゴシック" w:hAnsi="ＭＳ ゴシック" w:hint="eastAsia"/>
              </w:rPr>
              <w:t>さい。</w:t>
            </w:r>
          </w:p>
          <w:p w:rsidR="00B91465" w:rsidRPr="00FD76A5" w:rsidRDefault="00B91465" w:rsidP="003247E7">
            <w:pPr>
              <w:ind w:startChars="120" w:start="12.60pt" w:firstLineChars="80" w:firstLine="8.40p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※別紙_設計書（金抜）参照</w:t>
            </w:r>
          </w:p>
        </w:tc>
      </w:tr>
      <w:tr w:rsidR="00BF4DC2" w:rsidRPr="00EA22F2" w:rsidTr="00BF4DC2">
        <w:trPr>
          <w:trHeight w:val="605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Pr="0009783E" w:rsidRDefault="00BF4DC2" w:rsidP="003247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Pr="0009783E" w:rsidRDefault="00BF4DC2" w:rsidP="00BF4DC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金額（税込）</w:t>
            </w: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Pr="0009783E" w:rsidRDefault="00BF4DC2" w:rsidP="003247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内訳</w:t>
            </w: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BF4DC2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A17E5B">
        <w:trPr>
          <w:trHeight w:val="907"/>
        </w:trPr>
        <w:tc>
          <w:tcPr>
            <w:tcW w:w="86pt" w:type="dxa"/>
            <w:gridSpan w:val="3"/>
            <w:tcBorders>
              <w:start w:val="single" w:sz="12" w:space="0" w:color="auto"/>
              <w:bottom w:val="single" w:sz="4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.15pt" w:type="dxa"/>
            <w:gridSpan w:val="2"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:rsidR="00BF4DC2" w:rsidRDefault="00BF4DC2" w:rsidP="00BF4DC2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  <w:tr w:rsidR="00BF4DC2" w:rsidRPr="00EA22F2" w:rsidTr="00A17E5B">
        <w:trPr>
          <w:trHeight w:val="695"/>
        </w:trPr>
        <w:tc>
          <w:tcPr>
            <w:tcW w:w="86pt" w:type="dxa"/>
            <w:gridSpan w:val="3"/>
            <w:tcBorders>
              <w:start w:val="single" w:sz="12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BF4DC2" w:rsidRPr="000C28CE" w:rsidRDefault="00BF4DC2" w:rsidP="000C28C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C28CE">
              <w:rPr>
                <w:rFonts w:ascii="ＭＳ ゴシック" w:eastAsia="ＭＳ ゴシック" w:hAnsi="ＭＳ ゴシック" w:hint="eastAsia"/>
                <w:b/>
              </w:rPr>
              <w:t>合計</w:t>
            </w:r>
            <w:r>
              <w:rPr>
                <w:rFonts w:ascii="ＭＳ ゴシック" w:eastAsia="ＭＳ ゴシック" w:hAnsi="ＭＳ ゴシック" w:hint="eastAsia"/>
                <w:b/>
              </w:rPr>
              <w:t>金額</w:t>
            </w:r>
          </w:p>
        </w:tc>
        <w:tc>
          <w:tcPr>
            <w:tcW w:w="92.15pt" w:type="dxa"/>
            <w:gridSpan w:val="2"/>
            <w:tcBorders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BF4DC2" w:rsidRDefault="00BF4DC2" w:rsidP="00FD0F68">
            <w:pPr>
              <w:jc w:val="end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.70pt" w:type="dxa"/>
            <w:gridSpan w:val="5"/>
            <w:tcBorders>
              <w:start w:val="single" w:sz="4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:rsidR="00BF4DC2" w:rsidRDefault="00BF4DC2" w:rsidP="00FD0F68">
            <w:pPr>
              <w:jc w:val="start"/>
              <w:rPr>
                <w:rFonts w:ascii="ＭＳ ゴシック" w:eastAsia="ＭＳ ゴシック" w:hAnsi="ＭＳ ゴシック"/>
              </w:rPr>
            </w:pPr>
          </w:p>
        </w:tc>
      </w:tr>
    </w:tbl>
    <w:p w:rsidR="00073696" w:rsidRPr="006264B0" w:rsidRDefault="00073696" w:rsidP="00B91465"/>
    <w:sectPr w:rsidR="00073696" w:rsidRPr="006264B0" w:rsidSect="00236BF2">
      <w:pgSz w:w="595.30pt" w:h="841.90pt" w:code="9"/>
      <w:pgMar w:top="70.90pt" w:right="70.90pt" w:bottom="61.25pt" w:left="70.90pt" w:header="42.55pt" w:footer="49.60pt" w:gutter="0pt"/>
      <w:cols w:space="21.25pt"/>
      <w:docGrid w:type="lines" w:linePitch="35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6707E" w:rsidRDefault="0006707E" w:rsidP="00C9598C">
      <w:r>
        <w:separator/>
      </w:r>
    </w:p>
  </w:endnote>
  <w:endnote w:type="continuationSeparator" w:id="0">
    <w:p w:rsidR="0006707E" w:rsidRDefault="0006707E" w:rsidP="00C9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characterSet="iso-8859-1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6707E" w:rsidRDefault="0006707E" w:rsidP="00C9598C">
      <w:r>
        <w:separator/>
      </w:r>
    </w:p>
  </w:footnote>
  <w:footnote w:type="continuationSeparator" w:id="0">
    <w:p w:rsidR="0006707E" w:rsidRDefault="0006707E" w:rsidP="00C9598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0017E65"/>
    <w:multiLevelType w:val="hybridMultilevel"/>
    <w:tmpl w:val="128A8130"/>
    <w:lvl w:ilvl="0" w:tplc="6C546206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1" w15:restartNumberingAfterBreak="0">
    <w:nsid w:val="31123067"/>
    <w:multiLevelType w:val="hybridMultilevel"/>
    <w:tmpl w:val="FF88BE44"/>
    <w:lvl w:ilvl="0" w:tplc="E15E84C6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2" w15:restartNumberingAfterBreak="0">
    <w:nsid w:val="36ED543E"/>
    <w:multiLevelType w:val="hybridMultilevel"/>
    <w:tmpl w:val="B1A82F18"/>
    <w:lvl w:ilvl="0" w:tplc="F21CB02A">
      <w:start w:val="3"/>
      <w:numFmt w:val="bullet"/>
      <w:lvlText w:val="※"/>
      <w:lvlJc w:val="start"/>
      <w:pPr>
        <w:tabs>
          <w:tab w:val="num" w:pos="28.50pt"/>
        </w:tabs>
        <w:ind w:start="28.50pt" w:hanging="18pt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52.50pt"/>
        </w:tabs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73.50pt"/>
        </w:tabs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</w:abstractNum>
  <w:abstractNum w:abstractNumId="3" w15:restartNumberingAfterBreak="0">
    <w:nsid w:val="3AA04800"/>
    <w:multiLevelType w:val="hybridMultilevel"/>
    <w:tmpl w:val="FE025B48"/>
    <w:lvl w:ilvl="0" w:tplc="D894402A">
      <w:start w:val="1"/>
      <w:numFmt w:val="decimalFullWidth"/>
      <w:lvlText w:val="%1."/>
      <w:lvlJc w:val="start"/>
      <w:pPr>
        <w:tabs>
          <w:tab w:val="num" w:pos="21pt"/>
        </w:tabs>
        <w:ind w:start="21pt" w:hanging="21pt"/>
      </w:pPr>
      <w:rPr>
        <w:rFonts w:cs="Times New Roman" w:hint="eastAsia"/>
      </w:rPr>
    </w:lvl>
    <w:lvl w:ilvl="1" w:tplc="04D4AFFC">
      <w:start w:val="1"/>
      <w:numFmt w:val="decimal"/>
      <w:lvlText w:val="(%2)"/>
      <w:lvlJc w:val="start"/>
      <w:pPr>
        <w:tabs>
          <w:tab w:val="num" w:pos="52.50pt"/>
        </w:tabs>
        <w:ind w:start="52.50pt" w:hanging="31.50pt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4" w15:restartNumberingAfterBreak="0">
    <w:nsid w:val="3B9C0E62"/>
    <w:multiLevelType w:val="hybridMultilevel"/>
    <w:tmpl w:val="426C8564"/>
    <w:lvl w:ilvl="0" w:tplc="0378737E">
      <w:start w:val="3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5" w15:restartNumberingAfterBreak="0">
    <w:nsid w:val="40E005D1"/>
    <w:multiLevelType w:val="hybridMultilevel"/>
    <w:tmpl w:val="93C2DE1A"/>
    <w:lvl w:ilvl="0" w:tplc="6C520844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6" w15:restartNumberingAfterBreak="0">
    <w:nsid w:val="42352CFD"/>
    <w:multiLevelType w:val="hybridMultilevel"/>
    <w:tmpl w:val="47782006"/>
    <w:lvl w:ilvl="0" w:tplc="24AEA64C">
      <w:start w:val="3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7" w15:restartNumberingAfterBreak="0">
    <w:nsid w:val="4A166A50"/>
    <w:multiLevelType w:val="hybridMultilevel"/>
    <w:tmpl w:val="AF3E6E84"/>
    <w:lvl w:ilvl="0" w:tplc="B0B6E346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8" w15:restartNumberingAfterBreak="0">
    <w:nsid w:val="5067441E"/>
    <w:multiLevelType w:val="hybridMultilevel"/>
    <w:tmpl w:val="31BECD2A"/>
    <w:lvl w:ilvl="0" w:tplc="89727934">
      <w:start w:val="3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9" w15:restartNumberingAfterBreak="0">
    <w:nsid w:val="50AF0EE8"/>
    <w:multiLevelType w:val="hybridMultilevel"/>
    <w:tmpl w:val="525054BC"/>
    <w:lvl w:ilvl="0" w:tplc="EF900880">
      <w:start w:val="1"/>
      <w:numFmt w:val="bullet"/>
      <w:lvlText w:val="・"/>
      <w:lvlJc w:val="start"/>
      <w:pPr>
        <w:tabs>
          <w:tab w:val="num" w:pos="72pt"/>
        </w:tabs>
        <w:ind w:start="72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96pt"/>
        </w:tabs>
        <w:ind w:start="96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7pt"/>
        </w:tabs>
        <w:ind w:start="117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8pt"/>
        </w:tabs>
        <w:ind w:start="138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9pt"/>
        </w:tabs>
        <w:ind w:start="159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80pt"/>
        </w:tabs>
        <w:ind w:start="18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201pt"/>
        </w:tabs>
        <w:ind w:start="201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22pt"/>
        </w:tabs>
        <w:ind w:start="222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43pt"/>
        </w:tabs>
        <w:ind w:start="243pt" w:hanging="21pt"/>
      </w:pPr>
      <w:rPr>
        <w:rFonts w:ascii="Wingdings" w:hAnsi="Wingdings" w:hint="default"/>
      </w:rPr>
    </w:lvl>
  </w:abstractNum>
  <w:abstractNum w:abstractNumId="10" w15:restartNumberingAfterBreak="0">
    <w:nsid w:val="644E4244"/>
    <w:multiLevelType w:val="hybridMultilevel"/>
    <w:tmpl w:val="202829A2"/>
    <w:lvl w:ilvl="0" w:tplc="2E025CB6">
      <w:start w:val="3"/>
      <w:numFmt w:val="decimalFullWidth"/>
      <w:lvlText w:val="%1．"/>
      <w:lvlJc w:val="start"/>
      <w:pPr>
        <w:tabs>
          <w:tab w:val="num" w:pos="31.50pt"/>
        </w:tabs>
        <w:ind w:start="31.50pt" w:hanging="21pt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  <w:rPr>
        <w:rFonts w:cs="Times New Roman"/>
      </w:rPr>
    </w:lvl>
  </w:abstractNum>
  <w:abstractNum w:abstractNumId="11" w15:restartNumberingAfterBreak="0">
    <w:nsid w:val="665B7375"/>
    <w:multiLevelType w:val="hybridMultilevel"/>
    <w:tmpl w:val="0B24CEBC"/>
    <w:lvl w:ilvl="0" w:tplc="2F66A712">
      <w:start w:val="3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12" w15:restartNumberingAfterBreak="0">
    <w:nsid w:val="74663E28"/>
    <w:multiLevelType w:val="hybridMultilevel"/>
    <w:tmpl w:val="6AC6A52A"/>
    <w:lvl w:ilvl="0" w:tplc="D8CA671E">
      <w:start w:val="1"/>
      <w:numFmt w:val="decimalEnclosedCircle"/>
      <w:lvlText w:val="%1"/>
      <w:lvlJc w:val="start"/>
      <w:pPr>
        <w:tabs>
          <w:tab w:val="num" w:pos="31.50pt"/>
        </w:tabs>
        <w:ind w:start="31.50pt" w:hanging="21pt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2.50pt"/>
        </w:tabs>
        <w:ind w:start="52.50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  <w:rPr>
        <w:rFonts w:cs="Times New Roman"/>
      </w:rPr>
    </w:lvl>
  </w:abstractNum>
  <w:abstractNum w:abstractNumId="13" w15:restartNumberingAfterBreak="0">
    <w:nsid w:val="751B4FCD"/>
    <w:multiLevelType w:val="hybridMultilevel"/>
    <w:tmpl w:val="316A2F50"/>
    <w:lvl w:ilvl="0" w:tplc="E79E4FAE">
      <w:start w:val="4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  <w:rPr>
        <w:rFonts w:cs="Times New Roman"/>
      </w:rPr>
    </w:lvl>
  </w:abstractNum>
  <w:abstractNum w:abstractNumId="14" w15:restartNumberingAfterBreak="0">
    <w:nsid w:val="768069C1"/>
    <w:multiLevelType w:val="hybridMultilevel"/>
    <w:tmpl w:val="C07CCA04"/>
    <w:lvl w:ilvl="0" w:tplc="0CB25C8C">
      <w:start w:val="1"/>
      <w:numFmt w:val="bullet"/>
      <w:lvlText w:val="・"/>
      <w:lvlJc w:val="start"/>
      <w:pPr>
        <w:tabs>
          <w:tab w:val="num" w:pos="73.50pt"/>
        </w:tabs>
        <w:ind w:start="73.50pt" w:hanging="21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20.50pt"/>
        </w:tabs>
        <w:ind w:start="220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41.50pt"/>
        </w:tabs>
        <w:ind w:start="241.50pt" w:hanging="21pt"/>
      </w:pPr>
      <w:rPr>
        <w:rFonts w:ascii="Wingdings" w:hAnsi="Wingdings" w:hint="default"/>
      </w:rPr>
    </w:lvl>
  </w:abstractNum>
  <w:abstractNum w:abstractNumId="15" w15:restartNumberingAfterBreak="0">
    <w:nsid w:val="78C577BE"/>
    <w:multiLevelType w:val="hybridMultilevel"/>
    <w:tmpl w:val="10B2FBCA"/>
    <w:lvl w:ilvl="0" w:tplc="9F483C64">
      <w:start w:val="1"/>
      <w:numFmt w:val="bullet"/>
      <w:lvlText w:val="・"/>
      <w:lvlJc w:val="start"/>
      <w:pPr>
        <w:tabs>
          <w:tab w:val="num" w:pos="64.50pt"/>
        </w:tabs>
        <w:ind w:start="64.50pt" w:hanging="21pt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52.50pt"/>
        </w:tabs>
        <w:ind w:start="52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73.50pt"/>
        </w:tabs>
        <w:ind w:start="73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8.7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91"/>
    <w:rsid w:val="0000204A"/>
    <w:rsid w:val="00006ED8"/>
    <w:rsid w:val="00015CF5"/>
    <w:rsid w:val="000472C1"/>
    <w:rsid w:val="000543FB"/>
    <w:rsid w:val="00061757"/>
    <w:rsid w:val="000619AD"/>
    <w:rsid w:val="0006707E"/>
    <w:rsid w:val="00073696"/>
    <w:rsid w:val="000809D1"/>
    <w:rsid w:val="00082900"/>
    <w:rsid w:val="00083312"/>
    <w:rsid w:val="000833AA"/>
    <w:rsid w:val="00094787"/>
    <w:rsid w:val="0009783E"/>
    <w:rsid w:val="000A0D42"/>
    <w:rsid w:val="000A3895"/>
    <w:rsid w:val="000A4EBF"/>
    <w:rsid w:val="000C28CE"/>
    <w:rsid w:val="000C4536"/>
    <w:rsid w:val="000C519F"/>
    <w:rsid w:val="000D292D"/>
    <w:rsid w:val="000F12D3"/>
    <w:rsid w:val="00115935"/>
    <w:rsid w:val="001217CF"/>
    <w:rsid w:val="00124CFC"/>
    <w:rsid w:val="001333D9"/>
    <w:rsid w:val="00135CEE"/>
    <w:rsid w:val="00137D5A"/>
    <w:rsid w:val="001438FA"/>
    <w:rsid w:val="00143F22"/>
    <w:rsid w:val="00145934"/>
    <w:rsid w:val="00163FF6"/>
    <w:rsid w:val="00171DA1"/>
    <w:rsid w:val="001A7EFB"/>
    <w:rsid w:val="001D1373"/>
    <w:rsid w:val="001D1878"/>
    <w:rsid w:val="001D3EDC"/>
    <w:rsid w:val="001D6458"/>
    <w:rsid w:val="001E0043"/>
    <w:rsid w:val="001E0704"/>
    <w:rsid w:val="001F475F"/>
    <w:rsid w:val="002147A4"/>
    <w:rsid w:val="00230271"/>
    <w:rsid w:val="00236BF2"/>
    <w:rsid w:val="00243296"/>
    <w:rsid w:val="00245F30"/>
    <w:rsid w:val="00255D78"/>
    <w:rsid w:val="002626CB"/>
    <w:rsid w:val="00265CAC"/>
    <w:rsid w:val="00267824"/>
    <w:rsid w:val="00282A44"/>
    <w:rsid w:val="002A44FA"/>
    <w:rsid w:val="002A4B65"/>
    <w:rsid w:val="002C0262"/>
    <w:rsid w:val="002D0B59"/>
    <w:rsid w:val="002F103E"/>
    <w:rsid w:val="002F1B98"/>
    <w:rsid w:val="00311779"/>
    <w:rsid w:val="0031348C"/>
    <w:rsid w:val="003247E7"/>
    <w:rsid w:val="00331F12"/>
    <w:rsid w:val="003415CA"/>
    <w:rsid w:val="00342224"/>
    <w:rsid w:val="00345E60"/>
    <w:rsid w:val="003660A5"/>
    <w:rsid w:val="00383C99"/>
    <w:rsid w:val="003923F1"/>
    <w:rsid w:val="0039266A"/>
    <w:rsid w:val="003B4A87"/>
    <w:rsid w:val="003E4BA3"/>
    <w:rsid w:val="00404C5A"/>
    <w:rsid w:val="004124C8"/>
    <w:rsid w:val="00425350"/>
    <w:rsid w:val="0044176E"/>
    <w:rsid w:val="00444A91"/>
    <w:rsid w:val="0045435F"/>
    <w:rsid w:val="00455CD0"/>
    <w:rsid w:val="00486DF9"/>
    <w:rsid w:val="00493F57"/>
    <w:rsid w:val="004A079A"/>
    <w:rsid w:val="004A6AF2"/>
    <w:rsid w:val="004A7C2E"/>
    <w:rsid w:val="004B738A"/>
    <w:rsid w:val="004B7ABE"/>
    <w:rsid w:val="004D201E"/>
    <w:rsid w:val="004E34DE"/>
    <w:rsid w:val="00503175"/>
    <w:rsid w:val="00503E47"/>
    <w:rsid w:val="005204A3"/>
    <w:rsid w:val="00544164"/>
    <w:rsid w:val="00546BB8"/>
    <w:rsid w:val="0055715C"/>
    <w:rsid w:val="00564185"/>
    <w:rsid w:val="00567D82"/>
    <w:rsid w:val="00570F67"/>
    <w:rsid w:val="005A0722"/>
    <w:rsid w:val="005B6E38"/>
    <w:rsid w:val="005C3971"/>
    <w:rsid w:val="005C66D6"/>
    <w:rsid w:val="005D62B4"/>
    <w:rsid w:val="006139A8"/>
    <w:rsid w:val="00615335"/>
    <w:rsid w:val="006264B0"/>
    <w:rsid w:val="00631983"/>
    <w:rsid w:val="0064149A"/>
    <w:rsid w:val="00643C1A"/>
    <w:rsid w:val="006500F9"/>
    <w:rsid w:val="00667019"/>
    <w:rsid w:val="00671754"/>
    <w:rsid w:val="00677F0E"/>
    <w:rsid w:val="0069345F"/>
    <w:rsid w:val="006C046B"/>
    <w:rsid w:val="006E3950"/>
    <w:rsid w:val="007379F6"/>
    <w:rsid w:val="0074405D"/>
    <w:rsid w:val="0075704B"/>
    <w:rsid w:val="0076130D"/>
    <w:rsid w:val="00783BAE"/>
    <w:rsid w:val="00784788"/>
    <w:rsid w:val="00795709"/>
    <w:rsid w:val="007B3F41"/>
    <w:rsid w:val="007B643D"/>
    <w:rsid w:val="007D18C6"/>
    <w:rsid w:val="007F6397"/>
    <w:rsid w:val="007F7B07"/>
    <w:rsid w:val="008316EB"/>
    <w:rsid w:val="00834197"/>
    <w:rsid w:val="0083464E"/>
    <w:rsid w:val="0085548D"/>
    <w:rsid w:val="00855DC9"/>
    <w:rsid w:val="008577E3"/>
    <w:rsid w:val="00860F6E"/>
    <w:rsid w:val="00897458"/>
    <w:rsid w:val="008A321E"/>
    <w:rsid w:val="008A5114"/>
    <w:rsid w:val="008C0398"/>
    <w:rsid w:val="00917B65"/>
    <w:rsid w:val="00926631"/>
    <w:rsid w:val="00927E66"/>
    <w:rsid w:val="0094102A"/>
    <w:rsid w:val="009440A3"/>
    <w:rsid w:val="00953BB8"/>
    <w:rsid w:val="00963141"/>
    <w:rsid w:val="009659A5"/>
    <w:rsid w:val="009660D8"/>
    <w:rsid w:val="00980F89"/>
    <w:rsid w:val="009D1426"/>
    <w:rsid w:val="009E735D"/>
    <w:rsid w:val="009F3565"/>
    <w:rsid w:val="00A06A77"/>
    <w:rsid w:val="00A06EF8"/>
    <w:rsid w:val="00A104B7"/>
    <w:rsid w:val="00A17E5B"/>
    <w:rsid w:val="00A25D42"/>
    <w:rsid w:val="00A30E3C"/>
    <w:rsid w:val="00A31C64"/>
    <w:rsid w:val="00A43540"/>
    <w:rsid w:val="00A554B2"/>
    <w:rsid w:val="00A648E3"/>
    <w:rsid w:val="00A80D2A"/>
    <w:rsid w:val="00A911E9"/>
    <w:rsid w:val="00A96762"/>
    <w:rsid w:val="00AA0741"/>
    <w:rsid w:val="00AB2453"/>
    <w:rsid w:val="00AC3DB0"/>
    <w:rsid w:val="00AD0677"/>
    <w:rsid w:val="00AE0905"/>
    <w:rsid w:val="00AE2FAB"/>
    <w:rsid w:val="00AF0855"/>
    <w:rsid w:val="00AF53F0"/>
    <w:rsid w:val="00B03F65"/>
    <w:rsid w:val="00B11A9D"/>
    <w:rsid w:val="00B13A5C"/>
    <w:rsid w:val="00B2185C"/>
    <w:rsid w:val="00B21CCA"/>
    <w:rsid w:val="00B26A23"/>
    <w:rsid w:val="00B32100"/>
    <w:rsid w:val="00B440B7"/>
    <w:rsid w:val="00B47320"/>
    <w:rsid w:val="00B51738"/>
    <w:rsid w:val="00B56BB5"/>
    <w:rsid w:val="00B730A2"/>
    <w:rsid w:val="00B826CF"/>
    <w:rsid w:val="00B86F10"/>
    <w:rsid w:val="00B91465"/>
    <w:rsid w:val="00B9398E"/>
    <w:rsid w:val="00BA377B"/>
    <w:rsid w:val="00BB2ABE"/>
    <w:rsid w:val="00BB3094"/>
    <w:rsid w:val="00BC6CAF"/>
    <w:rsid w:val="00BD1CE4"/>
    <w:rsid w:val="00BF315A"/>
    <w:rsid w:val="00BF4DC2"/>
    <w:rsid w:val="00C0065A"/>
    <w:rsid w:val="00C06637"/>
    <w:rsid w:val="00C1239B"/>
    <w:rsid w:val="00C252C2"/>
    <w:rsid w:val="00C34D10"/>
    <w:rsid w:val="00C37D4C"/>
    <w:rsid w:val="00C53912"/>
    <w:rsid w:val="00C65BE9"/>
    <w:rsid w:val="00C95247"/>
    <w:rsid w:val="00C9598C"/>
    <w:rsid w:val="00CA1150"/>
    <w:rsid w:val="00CB3106"/>
    <w:rsid w:val="00CB5D30"/>
    <w:rsid w:val="00CC4014"/>
    <w:rsid w:val="00CC5CD2"/>
    <w:rsid w:val="00CD4F3F"/>
    <w:rsid w:val="00CD7512"/>
    <w:rsid w:val="00CE0CD4"/>
    <w:rsid w:val="00CE6B09"/>
    <w:rsid w:val="00CF4562"/>
    <w:rsid w:val="00D00C80"/>
    <w:rsid w:val="00D14718"/>
    <w:rsid w:val="00D256B0"/>
    <w:rsid w:val="00D431AB"/>
    <w:rsid w:val="00D451F7"/>
    <w:rsid w:val="00D60E3B"/>
    <w:rsid w:val="00D648C4"/>
    <w:rsid w:val="00D82F44"/>
    <w:rsid w:val="00D85D3A"/>
    <w:rsid w:val="00DA6FFE"/>
    <w:rsid w:val="00DB083A"/>
    <w:rsid w:val="00DD179E"/>
    <w:rsid w:val="00DF38CF"/>
    <w:rsid w:val="00E037C5"/>
    <w:rsid w:val="00E05F3A"/>
    <w:rsid w:val="00E067FE"/>
    <w:rsid w:val="00E11262"/>
    <w:rsid w:val="00E25274"/>
    <w:rsid w:val="00E36CC4"/>
    <w:rsid w:val="00E46D2C"/>
    <w:rsid w:val="00E80BAE"/>
    <w:rsid w:val="00E97608"/>
    <w:rsid w:val="00EA22F2"/>
    <w:rsid w:val="00EA4626"/>
    <w:rsid w:val="00EB1C4D"/>
    <w:rsid w:val="00EB3108"/>
    <w:rsid w:val="00ED0892"/>
    <w:rsid w:val="00EE7493"/>
    <w:rsid w:val="00EF5559"/>
    <w:rsid w:val="00F16EEE"/>
    <w:rsid w:val="00F17DE2"/>
    <w:rsid w:val="00F30B35"/>
    <w:rsid w:val="00F351AD"/>
    <w:rsid w:val="00F4278F"/>
    <w:rsid w:val="00F572A3"/>
    <w:rsid w:val="00F64899"/>
    <w:rsid w:val="00F801D5"/>
    <w:rsid w:val="00F8083B"/>
    <w:rsid w:val="00F92A07"/>
    <w:rsid w:val="00F947EF"/>
    <w:rsid w:val="00FD0F68"/>
    <w:rsid w:val="00FD76A5"/>
    <w:rsid w:val="00FE0C61"/>
    <w:rsid w:val="00FE462E"/>
    <w:rsid w:val="00FE66C8"/>
    <w:rsid w:val="00FE7C04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93E10DE"/>
  <w15:docId w15:val="{35C31F0B-259C-4396-BE8F-E3FD29C572C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A91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8C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uiPriority w:val="99"/>
    <w:rsid w:val="00C9598C"/>
    <w:rPr>
      <w:szCs w:val="24"/>
    </w:rPr>
  </w:style>
  <w:style w:type="paragraph" w:styleId="a6">
    <w:name w:val="footer"/>
    <w:basedOn w:val="a"/>
    <w:link w:val="a7"/>
    <w:uiPriority w:val="99"/>
    <w:unhideWhenUsed/>
    <w:rsid w:val="00C9598C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uiPriority w:val="99"/>
    <w:rsid w:val="00C9598C"/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20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201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15E6501-3D91-4D81-904D-510306AA1D1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5</Pages>
  <Words>627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「ITによる改革の達成度に関する調査」に関する提案書</vt:lpstr>
    </vt:vector>
  </TitlesOfParts>
  <Company>内閣府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「ITによる改革の達成度に関する調査」に関する提案書</dc:title>
  <dc:subject/>
  <dc:creator>ＩＴ</dc:creator>
  <cp:keywords/>
  <dc:description/>
  <cp:lastModifiedBy>L2301-kos-102 </cp:lastModifiedBy>
  <cp:revision>3</cp:revision>
  <cp:lastPrinted>2023-07-31T04:08:00Z</cp:lastPrinted>
  <dcterms:created xsi:type="dcterms:W3CDTF">2026-02-21T01:48:00Z</dcterms:created>
  <dcterms:modified xsi:type="dcterms:W3CDTF">2026-03-05T04:33:00Z</dcterms:modified>
</cp:coreProperties>
</file>